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ascii="长城小标宋体" w:hAnsi="长城小标宋体" w:eastAsia="长城小标宋体" w:cs="长城小标宋体"/>
          <w:b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sz w:val="36"/>
          <w:szCs w:val="36"/>
        </w:rPr>
        <w:t>挑战报告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4"/>
        </w:rPr>
      </w:pPr>
    </w:p>
    <w:p>
      <w:pPr>
        <w:ind w:firstLine="1080" w:firstLineChars="300"/>
        <w:rPr>
          <w:rFonts w:ascii="Times New Roman" w:hAnsi="Times New Roman" w:eastAsia="黑体"/>
          <w:sz w:val="36"/>
          <w:szCs w:val="24"/>
        </w:rPr>
      </w:pPr>
      <w:r>
        <w:rPr>
          <w:rFonts w:hint="eastAsia" w:ascii="Times New Roman" w:hAnsi="Times New Roman" w:eastAsia="黑体"/>
          <w:sz w:val="36"/>
          <w:szCs w:val="24"/>
        </w:rPr>
        <w:t>需求编号：</w:t>
      </w:r>
    </w:p>
    <w:p>
      <w:pPr>
        <w:ind w:firstLine="1080" w:firstLineChars="300"/>
        <w:rPr>
          <w:rFonts w:ascii="Times New Roman" w:hAnsi="Times New Roman" w:eastAsia="黑体"/>
          <w:sz w:val="36"/>
          <w:szCs w:val="24"/>
        </w:rPr>
      </w:pPr>
    </w:p>
    <w:p>
      <w:pPr>
        <w:ind w:firstLine="1080" w:firstLineChars="300"/>
        <w:rPr>
          <w:rFonts w:ascii="Times New Roman" w:hAnsi="Times New Roman" w:eastAsia="黑体"/>
          <w:sz w:val="36"/>
          <w:szCs w:val="24"/>
        </w:rPr>
      </w:pPr>
      <w:r>
        <w:rPr>
          <w:rFonts w:hint="eastAsia" w:ascii="Times New Roman" w:hAnsi="Times New Roman" w:eastAsia="黑体"/>
          <w:sz w:val="36"/>
          <w:szCs w:val="24"/>
        </w:rPr>
        <w:t>需求名称：</w:t>
      </w:r>
      <w:r>
        <w:rPr>
          <w:rFonts w:ascii="Times New Roman" w:hAnsi="Times New Roman" w:eastAsia="黑体"/>
          <w:sz w:val="36"/>
          <w:szCs w:val="24"/>
        </w:rPr>
        <w:t xml:space="preserve"> </w:t>
      </w:r>
    </w:p>
    <w:p>
      <w:pPr>
        <w:ind w:firstLine="1080" w:firstLineChars="300"/>
        <w:rPr>
          <w:rFonts w:ascii="Times New Roman" w:hAnsi="Times New Roman" w:eastAsia="黑体"/>
          <w:sz w:val="36"/>
          <w:szCs w:val="24"/>
        </w:rPr>
      </w:pPr>
    </w:p>
    <w:p>
      <w:pPr>
        <w:ind w:firstLine="1080" w:firstLineChars="300"/>
        <w:rPr>
          <w:rFonts w:ascii="Times New Roman" w:hAnsi="Times New Roman" w:eastAsia="黑体"/>
          <w:sz w:val="44"/>
          <w:szCs w:val="24"/>
        </w:rPr>
      </w:pPr>
      <w:r>
        <w:rPr>
          <w:rFonts w:hint="eastAsia" w:ascii="Times New Roman" w:hAnsi="Times New Roman" w:eastAsia="黑体"/>
          <w:sz w:val="36"/>
          <w:szCs w:val="24"/>
        </w:rPr>
        <w:t xml:space="preserve">挑 战 者：    </w:t>
      </w:r>
      <w:r>
        <w:rPr>
          <w:rFonts w:ascii="Times New Roman" w:hAnsi="Times New Roman" w:eastAsia="黑体"/>
          <w:sz w:val="36"/>
          <w:szCs w:val="24"/>
        </w:rPr>
        <w:t xml:space="preserve">        </w:t>
      </w:r>
      <w:r>
        <w:rPr>
          <w:rFonts w:hint="eastAsia" w:ascii="Times New Roman" w:hAnsi="Times New Roman" w:eastAsia="黑体"/>
          <w:sz w:val="36"/>
          <w:szCs w:val="24"/>
        </w:rPr>
        <w:t xml:space="preserve">       （盖章）</w:t>
      </w:r>
    </w:p>
    <w:p>
      <w:pPr>
        <w:ind w:firstLine="880" w:firstLineChars="200"/>
        <w:rPr>
          <w:rFonts w:ascii="Times New Roman" w:hAnsi="Times New Roman" w:eastAsia="黑体"/>
          <w:sz w:val="44"/>
          <w:szCs w:val="2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4"/>
        </w:rPr>
      </w:pPr>
    </w:p>
    <w:p>
      <w:pPr>
        <w:ind w:left="148" w:hanging="147" w:hangingChars="41"/>
        <w:jc w:val="center"/>
        <w:rPr>
          <w:rFonts w:ascii="Times New Roman" w:hAnsi="Times New Roman" w:eastAsia="黑体"/>
          <w:sz w:val="36"/>
          <w:szCs w:val="24"/>
        </w:rPr>
      </w:pPr>
      <w:r>
        <w:rPr>
          <w:rFonts w:hint="eastAsia" w:ascii="Times New Roman" w:hAnsi="Times New Roman" w:eastAsia="黑体"/>
          <w:sz w:val="36"/>
          <w:szCs w:val="24"/>
        </w:rPr>
        <w:t>中国创新挑战赛（湖北）赛委会</w:t>
      </w:r>
    </w:p>
    <w:p>
      <w:pPr>
        <w:ind w:left="148" w:hanging="147" w:hangingChars="41"/>
        <w:jc w:val="center"/>
        <w:rPr>
          <w:rFonts w:ascii="Times New Roman" w:hAnsi="Times New Roman" w:eastAsia="仿宋_GB2312"/>
          <w:sz w:val="36"/>
          <w:szCs w:val="24"/>
        </w:rPr>
      </w:pPr>
      <w:r>
        <w:rPr>
          <w:rFonts w:hint="eastAsia" w:ascii="Times New Roman" w:hAnsi="Times New Roman" w:eastAsia="仿宋_GB2312"/>
          <w:sz w:val="36"/>
          <w:szCs w:val="24"/>
        </w:rPr>
        <w:t>202</w:t>
      </w:r>
      <w:r>
        <w:rPr>
          <w:rFonts w:ascii="Times New Roman" w:hAnsi="Times New Roman" w:eastAsia="仿宋_GB2312"/>
          <w:sz w:val="36"/>
          <w:szCs w:val="24"/>
        </w:rPr>
        <w:t>2</w:t>
      </w:r>
      <w:r>
        <w:rPr>
          <w:rFonts w:hint="eastAsia" w:ascii="Times New Roman" w:hAnsi="Times New Roman" w:eastAsia="仿宋_GB2312"/>
          <w:sz w:val="36"/>
          <w:szCs w:val="24"/>
        </w:rPr>
        <w:t>年8月</w:t>
      </w:r>
    </w:p>
    <w:p>
      <w:pPr>
        <w:ind w:firstLine="720" w:firstLineChars="200"/>
        <w:rPr>
          <w:rFonts w:ascii="Times New Roman" w:hAnsi="Times New Roman" w:eastAsia="仿宋_GB2312"/>
          <w:sz w:val="36"/>
          <w:szCs w:val="24"/>
        </w:rPr>
      </w:pPr>
      <w:r>
        <w:rPr>
          <w:rFonts w:hint="eastAsia" w:ascii="Times New Roman" w:hAnsi="Times New Roman" w:eastAsia="仿宋_GB2312"/>
          <w:sz w:val="36"/>
          <w:szCs w:val="24"/>
        </w:rPr>
        <w:br w:type="page"/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一、挑战者对技术创新需求涉及技术、行业和产业发展现状和发展趋势的掌握和理解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二、解决方案（实施方案）拟采用的工艺技术路线、关键技术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三、解决方案拟采用的主要技术特点和创新点，可能取得专利(尤其是发明专利和取得国外专利)及知识产权分析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四、形成合作项目攻关预期目标及其相应技术指标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仿宋" w:hAnsi="仿宋" w:eastAsia="仿宋" w:cs="FZSSJW--GB1-0"/>
          <w:sz w:val="32"/>
          <w:szCs w:val="32"/>
        </w:rPr>
      </w:pPr>
      <w:r>
        <w:rPr>
          <w:rFonts w:hint="eastAsia" w:ascii="仿宋" w:hAnsi="仿宋" w:eastAsia="仿宋" w:cs="FZSSJW--GB1-0"/>
          <w:sz w:val="32"/>
          <w:szCs w:val="32"/>
        </w:rPr>
        <w:t>五、形成合作项目完成年限及进度安排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FZSSJW--GB1-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六、挑战者自我介绍以及取得的相应成果及业绩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SJW--GB1-0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835"/>
      <w:gridCol w:w="852"/>
      <w:gridCol w:w="3835"/>
    </w:tblGrid>
    <w:tr>
      <w:trPr>
        <w:trHeight w:val="151" w:hRule="atLeast"/>
      </w:trPr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13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Theme="majorHAnsi" w:hAnsiTheme="majorHAnsi"/>
              <w:b/>
              <w:lang w:val="zh-CN"/>
            </w:rPr>
            <w:t>1</w:t>
          </w:r>
          <w:r>
            <w:rPr>
              <w:rFonts w:asciiTheme="majorHAnsi" w:hAnsiTheme="majorHAnsi"/>
              <w:b/>
              <w:lang w:val="zh-CN"/>
            </w:rPr>
            <w:fldChar w:fldCharType="end"/>
          </w:r>
        </w:p>
      </w:tc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第七届中国创新挑战赛（湖北）技术解决方案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214D"/>
    <w:rsid w:val="00044F19"/>
    <w:rsid w:val="00086F94"/>
    <w:rsid w:val="00101FB4"/>
    <w:rsid w:val="00154DED"/>
    <w:rsid w:val="001577E7"/>
    <w:rsid w:val="00191A22"/>
    <w:rsid w:val="001A39CD"/>
    <w:rsid w:val="001D08FC"/>
    <w:rsid w:val="001E7920"/>
    <w:rsid w:val="00204209"/>
    <w:rsid w:val="00205CCB"/>
    <w:rsid w:val="00206169"/>
    <w:rsid w:val="00210CD7"/>
    <w:rsid w:val="002637B4"/>
    <w:rsid w:val="00275D22"/>
    <w:rsid w:val="0029484A"/>
    <w:rsid w:val="002A5BE3"/>
    <w:rsid w:val="002B27CE"/>
    <w:rsid w:val="002E6273"/>
    <w:rsid w:val="0031277C"/>
    <w:rsid w:val="00323B43"/>
    <w:rsid w:val="00326177"/>
    <w:rsid w:val="00336C65"/>
    <w:rsid w:val="003B3D7B"/>
    <w:rsid w:val="003D37D8"/>
    <w:rsid w:val="00426133"/>
    <w:rsid w:val="004358AB"/>
    <w:rsid w:val="004946FE"/>
    <w:rsid w:val="004C5006"/>
    <w:rsid w:val="004E7481"/>
    <w:rsid w:val="00543FE9"/>
    <w:rsid w:val="00545A94"/>
    <w:rsid w:val="005525C4"/>
    <w:rsid w:val="00591B08"/>
    <w:rsid w:val="005C6DD0"/>
    <w:rsid w:val="005C7089"/>
    <w:rsid w:val="005E38E3"/>
    <w:rsid w:val="005E39FC"/>
    <w:rsid w:val="0061437F"/>
    <w:rsid w:val="00617D45"/>
    <w:rsid w:val="00635117"/>
    <w:rsid w:val="0065622B"/>
    <w:rsid w:val="00662AE2"/>
    <w:rsid w:val="006E246B"/>
    <w:rsid w:val="007213F1"/>
    <w:rsid w:val="0072567A"/>
    <w:rsid w:val="007971ED"/>
    <w:rsid w:val="007B600A"/>
    <w:rsid w:val="0083307A"/>
    <w:rsid w:val="00846DF6"/>
    <w:rsid w:val="008B7726"/>
    <w:rsid w:val="008B7DFB"/>
    <w:rsid w:val="008C15E3"/>
    <w:rsid w:val="008D68F4"/>
    <w:rsid w:val="00920795"/>
    <w:rsid w:val="00920ACE"/>
    <w:rsid w:val="00941E7E"/>
    <w:rsid w:val="00967219"/>
    <w:rsid w:val="009D7A57"/>
    <w:rsid w:val="00A0275E"/>
    <w:rsid w:val="00A06D6D"/>
    <w:rsid w:val="00A13EE2"/>
    <w:rsid w:val="00A40953"/>
    <w:rsid w:val="00A4269A"/>
    <w:rsid w:val="00A80A2F"/>
    <w:rsid w:val="00A82276"/>
    <w:rsid w:val="00B12AC2"/>
    <w:rsid w:val="00B359C3"/>
    <w:rsid w:val="00B53F4C"/>
    <w:rsid w:val="00B97432"/>
    <w:rsid w:val="00C65F67"/>
    <w:rsid w:val="00C77B94"/>
    <w:rsid w:val="00CC3553"/>
    <w:rsid w:val="00CC6C0E"/>
    <w:rsid w:val="00CC79DE"/>
    <w:rsid w:val="00D21A2F"/>
    <w:rsid w:val="00D31D50"/>
    <w:rsid w:val="00D36573"/>
    <w:rsid w:val="00D65F21"/>
    <w:rsid w:val="00DF64A5"/>
    <w:rsid w:val="00E35673"/>
    <w:rsid w:val="00E433A3"/>
    <w:rsid w:val="00E53B4C"/>
    <w:rsid w:val="00E635E4"/>
    <w:rsid w:val="00E713DE"/>
    <w:rsid w:val="00E82B2A"/>
    <w:rsid w:val="00ED639C"/>
    <w:rsid w:val="00EE4309"/>
    <w:rsid w:val="00EE7761"/>
    <w:rsid w:val="00F2008F"/>
    <w:rsid w:val="00F71CE3"/>
    <w:rsid w:val="02FD5952"/>
    <w:rsid w:val="41AC096A"/>
    <w:rsid w:val="4DF01BDF"/>
    <w:rsid w:val="55FDC402"/>
    <w:rsid w:val="78A7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字符"/>
    <w:basedOn w:val="7"/>
    <w:link w:val="13"/>
    <w:qFormat/>
    <w:uiPriority w:val="1"/>
    <w:rPr>
      <w:rFonts w:eastAsiaTheme="minorEastAsia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230</Characters>
  <Lines>1</Lines>
  <Paragraphs>1</Paragraphs>
  <TotalTime>282</TotalTime>
  <ScaleCrop>false</ScaleCrop>
  <LinksUpToDate>false</LinksUpToDate>
  <CharactersWithSpaces>269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user</cp:lastModifiedBy>
  <cp:lastPrinted>2022-08-08T10:54:08Z</cp:lastPrinted>
  <dcterms:modified xsi:type="dcterms:W3CDTF">2022-08-08T10:54:10Z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39E2B65205E84FC68558F53F50BCDC44</vt:lpwstr>
  </property>
</Properties>
</file>